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B7E" w:rsidRPr="008C61CD" w:rsidRDefault="004B008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.1pt;margin-top:556.8pt;width:196.2pt;height:211.2pt;z-index:251665408;mso-width-relative:margin;mso-height-relative:margin" filled="f" stroked="f">
            <v:textbox style="mso-next-textbox:#_x0000_s1031">
              <w:txbxContent>
                <w:p w:rsidR="00E1722B" w:rsidRDefault="00E1722B">
                  <w:r w:rsidRPr="00E1722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03723" cy="2541193"/>
                        <wp:effectExtent l="19050" t="0" r="1327" b="0"/>
                        <wp:docPr id="8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39593" t="22780" r="17153" b="50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2320" cy="253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37pt;margin-top:5in;width:291.6pt;height:399pt;z-index:251667456;mso-width-relative:margin;mso-height-relative:margin" fillcolor="#fdfad3" stroked="f">
            <v:textbox>
              <w:txbxContent>
                <w:p w:rsidR="008C61CD" w:rsidRPr="00B3240F" w:rsidRDefault="00E01042" w:rsidP="00C56258">
                  <w:pPr>
                    <w:shd w:val="clear" w:color="auto" w:fill="FDFAD3"/>
                    <w:ind w:left="142"/>
                    <w:jc w:val="both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Nous avons le plaisir de vous </w:t>
                  </w:r>
                  <w:r w:rsidR="00B67B5E"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inviter à participer à </w:t>
                  </w: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la seconde édition </w:t>
                  </w:r>
                  <w:r w:rsidR="00B67B5E"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>re</w:t>
                  </w: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>ncontre des clubs de pêche à la mouche</w:t>
                  </w:r>
                  <w:r w:rsidR="00323F3A"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>.</w:t>
                  </w: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</w:p>
                <w:p w:rsidR="00B67B5E" w:rsidRPr="00B3240F" w:rsidRDefault="00B67B5E" w:rsidP="00C56258">
                  <w:pPr>
                    <w:shd w:val="clear" w:color="auto" w:fill="FDFAD3"/>
                    <w:spacing w:after="0" w:line="240" w:lineRule="auto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8h </w:t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ab/>
                    <w:t xml:space="preserve">Accueil </w:t>
                  </w:r>
                  <w:proofErr w:type="gramStart"/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>au local</w:t>
                  </w:r>
                  <w:proofErr w:type="gramEnd"/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salle polyvalente</w:t>
                  </w:r>
                  <w:r w:rsidR="00A73B5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8 rue de la paix</w:t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ab/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ab/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ab/>
                  </w:r>
                </w:p>
                <w:p w:rsidR="00B67B5E" w:rsidRPr="00B3240F" w:rsidRDefault="00B67B5E" w:rsidP="00C56258">
                  <w:pPr>
                    <w:shd w:val="clear" w:color="auto" w:fill="FDFAD3"/>
                    <w:spacing w:after="0" w:line="240" w:lineRule="auto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9h-12h </w:t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ab/>
                    <w:t>Ateliers / animations :</w:t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ab/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ab/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ab/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ab/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ab/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ab/>
                  </w:r>
                </w:p>
                <w:p w:rsidR="00B67B5E" w:rsidRPr="00B3240F" w:rsidRDefault="00B67B5E" w:rsidP="00C56258">
                  <w:pPr>
                    <w:pStyle w:val="Paragraphedeliste"/>
                    <w:numPr>
                      <w:ilvl w:val="1"/>
                      <w:numId w:val="10"/>
                    </w:numPr>
                    <w:shd w:val="clear" w:color="auto" w:fill="FDFAD3"/>
                    <w:spacing w:after="0" w:line="240" w:lineRule="auto"/>
                    <w:ind w:left="567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Montage de mouches : </w:t>
                  </w:r>
                </w:p>
                <w:p w:rsidR="00B67B5E" w:rsidRPr="00B3240F" w:rsidRDefault="00B67B5E" w:rsidP="00C56258">
                  <w:pPr>
                    <w:pStyle w:val="Paragraphedeliste"/>
                    <w:numPr>
                      <w:ilvl w:val="2"/>
                      <w:numId w:val="11"/>
                    </w:numPr>
                    <w:shd w:val="clear" w:color="auto" w:fill="FDFAD3"/>
                    <w:ind w:left="1134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Jean Paul DESSAIGNE</w:t>
                  </w:r>
                </w:p>
                <w:p w:rsidR="00B67B5E" w:rsidRPr="00B3240F" w:rsidRDefault="00B67B5E" w:rsidP="00C56258">
                  <w:pPr>
                    <w:pStyle w:val="Paragraphedeliste"/>
                    <w:numPr>
                      <w:ilvl w:val="2"/>
                      <w:numId w:val="11"/>
                    </w:numPr>
                    <w:shd w:val="clear" w:color="auto" w:fill="FDFAD3"/>
                    <w:ind w:left="1134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François AVOZETTO</w:t>
                  </w:r>
                </w:p>
                <w:p w:rsidR="00B67B5E" w:rsidRDefault="00B67B5E" w:rsidP="00C56258">
                  <w:pPr>
                    <w:pStyle w:val="Paragraphedeliste"/>
                    <w:numPr>
                      <w:ilvl w:val="2"/>
                      <w:numId w:val="11"/>
                    </w:numPr>
                    <w:shd w:val="clear" w:color="auto" w:fill="FDFAD3"/>
                    <w:ind w:left="1134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Marc MILLIEROUX </w:t>
                  </w:r>
                </w:p>
                <w:p w:rsidR="00052D47" w:rsidRPr="00B3240F" w:rsidRDefault="00052D47" w:rsidP="00C56258">
                  <w:pPr>
                    <w:pStyle w:val="Paragraphedeliste"/>
                    <w:numPr>
                      <w:ilvl w:val="2"/>
                      <w:numId w:val="11"/>
                    </w:numPr>
                    <w:shd w:val="clear" w:color="auto" w:fill="FDFAD3"/>
                    <w:ind w:left="1134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Olivier JAUBERT</w:t>
                  </w:r>
                </w:p>
                <w:p w:rsidR="00B67B5E" w:rsidRPr="00B3240F" w:rsidRDefault="00B67B5E" w:rsidP="00C56258">
                  <w:pPr>
                    <w:pStyle w:val="Paragraphedeliste"/>
                    <w:numPr>
                      <w:ilvl w:val="1"/>
                      <w:numId w:val="10"/>
                    </w:numPr>
                    <w:shd w:val="clear" w:color="auto" w:fill="FDFAD3"/>
                    <w:ind w:left="567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Pesage de soie et canne : </w:t>
                  </w:r>
                  <w:r w:rsidRPr="00B3240F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Luc LABORDERIE</w:t>
                  </w:r>
                </w:p>
                <w:p w:rsidR="00B67B5E" w:rsidRPr="00B3240F" w:rsidRDefault="00B67B5E" w:rsidP="00C56258">
                  <w:pPr>
                    <w:pStyle w:val="Paragraphedeliste"/>
                    <w:numPr>
                      <w:ilvl w:val="1"/>
                      <w:numId w:val="10"/>
                    </w:numPr>
                    <w:shd w:val="clear" w:color="auto" w:fill="FDFAD3"/>
                    <w:ind w:left="567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Réalisation d’une boucle sur soie : </w:t>
                  </w:r>
                  <w:r w:rsidRPr="00B3240F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Michel STOS</w:t>
                  </w:r>
                </w:p>
                <w:p w:rsidR="00B67B5E" w:rsidRPr="00B3240F" w:rsidRDefault="00B67B5E" w:rsidP="00C56258">
                  <w:pPr>
                    <w:pStyle w:val="Paragraphedeliste"/>
                    <w:numPr>
                      <w:ilvl w:val="1"/>
                      <w:numId w:val="10"/>
                    </w:numPr>
                    <w:shd w:val="clear" w:color="auto" w:fill="FDFAD3"/>
                    <w:ind w:left="56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Comment fabriquer sa canne à mouche animé par </w:t>
                  </w:r>
                  <w:r w:rsidRPr="00B3240F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Frédéric PETIT</w:t>
                  </w:r>
                  <w:r w:rsidRPr="00B3240F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Pr="00B3240F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Pr="00B3240F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</w:p>
                <w:p w:rsidR="00B67B5E" w:rsidRPr="00B3240F" w:rsidRDefault="00B67B5E" w:rsidP="00C56258">
                  <w:pPr>
                    <w:pStyle w:val="Paragraphedeliste"/>
                    <w:numPr>
                      <w:ilvl w:val="1"/>
                      <w:numId w:val="10"/>
                    </w:numPr>
                    <w:shd w:val="clear" w:color="auto" w:fill="FDFAD3"/>
                    <w:ind w:left="56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Vidéos de </w:t>
                  </w:r>
                  <w:r w:rsidRPr="00B3240F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Jean Louis TEYSSIÉ,</w:t>
                  </w: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r w:rsidRPr="00B3240F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François AVOZETTO, Marc MILLIEROUX…</w:t>
                  </w:r>
                </w:p>
                <w:p w:rsidR="00B67B5E" w:rsidRPr="00B3240F" w:rsidRDefault="00B67B5E" w:rsidP="00C56258">
                  <w:pPr>
                    <w:pStyle w:val="Paragraphedeliste"/>
                    <w:numPr>
                      <w:ilvl w:val="1"/>
                      <w:numId w:val="10"/>
                    </w:numPr>
                    <w:shd w:val="clear" w:color="auto" w:fill="FDFAD3"/>
                    <w:ind w:left="567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Exposition mouches de </w:t>
                  </w:r>
                  <w:r w:rsidRPr="00B3240F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Jean Louis TEYSSIÉ</w:t>
                  </w: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</w:p>
                <w:p w:rsidR="00B67B5E" w:rsidRDefault="00B67B5E" w:rsidP="00C56258">
                  <w:pPr>
                    <w:shd w:val="clear" w:color="auto" w:fill="FDFAD3"/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>Troc moucheurs </w:t>
                  </w:r>
                </w:p>
                <w:p w:rsidR="00B3240F" w:rsidRDefault="00B3240F" w:rsidP="00C56258">
                  <w:pPr>
                    <w:shd w:val="clear" w:color="auto" w:fill="FDFAD3"/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B3240F" w:rsidRDefault="00B3240F" w:rsidP="00C56258">
                  <w:pPr>
                    <w:shd w:val="clear" w:color="auto" w:fill="FDFAD3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>~~~~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</w:t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>Déjeuner partagé  ~~~~</w:t>
                  </w:r>
                </w:p>
                <w:p w:rsidR="00B3240F" w:rsidRDefault="00B3240F" w:rsidP="00C56258">
                  <w:pPr>
                    <w:shd w:val="clear" w:color="auto" w:fill="FDFAD3"/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B3240F" w:rsidRDefault="00B3240F" w:rsidP="00C56258">
                  <w:pPr>
                    <w:shd w:val="clear" w:color="auto" w:fill="FDFAD3"/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14</w:t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h </w:t>
                  </w:r>
                  <w:r w:rsidRPr="00B3240F">
                    <w:rPr>
                      <w:rFonts w:ascii="Arial" w:hAnsi="Arial" w:cs="Arial"/>
                      <w:b/>
                      <w:sz w:val="20"/>
                      <w:szCs w:val="20"/>
                    </w:rPr>
                    <w:tab/>
                    <w:t xml:space="preserve">Sortie « pêche mouche Alose feinte » </w:t>
                  </w:r>
                </w:p>
                <w:p w:rsidR="00B3240F" w:rsidRPr="00B3240F" w:rsidRDefault="00B3240F" w:rsidP="00C56258">
                  <w:pPr>
                    <w:shd w:val="clear" w:color="auto" w:fill="FDFAD3"/>
                    <w:spacing w:after="0" w:line="240" w:lineRule="auto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proofErr w:type="gramStart"/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>sur</w:t>
                  </w:r>
                  <w:proofErr w:type="gramEnd"/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la Charente à Saintes prairie de la </w:t>
                  </w:r>
                  <w:proofErr w:type="spellStart"/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>Pallud</w:t>
                  </w:r>
                  <w:proofErr w:type="spellEnd"/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avec Initiation lancer canne à 2 mains </w:t>
                  </w:r>
                  <w:proofErr w:type="spellStart"/>
                  <w:r w:rsidRPr="00B3240F">
                    <w:rPr>
                      <w:rFonts w:ascii="Arial" w:hAnsi="Arial" w:cs="Arial"/>
                      <w:i/>
                      <w:sz w:val="20"/>
                      <w:szCs w:val="20"/>
                    </w:rPr>
                    <w:t>Spey</w:t>
                  </w:r>
                  <w:proofErr w:type="spellEnd"/>
                </w:p>
                <w:p w:rsidR="00FE1159" w:rsidRDefault="00FE1159" w:rsidP="00C56258">
                  <w:pPr>
                    <w:shd w:val="clear" w:color="auto" w:fill="FDFAD3"/>
                    <w:spacing w:after="0" w:line="240" w:lineRule="auto"/>
                    <w:ind w:left="142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</w:p>
                <w:p w:rsidR="00FE1159" w:rsidRDefault="00323F3A" w:rsidP="00C56258">
                  <w:pPr>
                    <w:shd w:val="clear" w:color="auto" w:fill="FDFAD3"/>
                    <w:spacing w:after="0" w:line="240" w:lineRule="auto"/>
                    <w:ind w:left="142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FE1159">
                    <w:rPr>
                      <w:rFonts w:ascii="Arial" w:hAnsi="Arial" w:cs="Arial"/>
                      <w:b/>
                      <w:sz w:val="20"/>
                      <w:szCs w:val="20"/>
                    </w:rPr>
                    <w:t>L</w:t>
                  </w:r>
                  <w:r w:rsidR="009226C9">
                    <w:rPr>
                      <w:rFonts w:ascii="Arial" w:hAnsi="Arial" w:cs="Arial"/>
                      <w:b/>
                      <w:sz w:val="20"/>
                      <w:szCs w:val="20"/>
                    </w:rPr>
                    <w:t>A</w:t>
                  </w:r>
                  <w:r w:rsidRPr="00FE115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P</w:t>
                  </w:r>
                  <w:r w:rsidR="009226C9">
                    <w:rPr>
                      <w:rFonts w:ascii="Arial" w:hAnsi="Arial" w:cs="Arial"/>
                      <w:b/>
                      <w:sz w:val="20"/>
                      <w:szCs w:val="20"/>
                    </w:rPr>
                    <w:t>HRYGANE</w:t>
                  </w:r>
                  <w:r w:rsidRPr="00FE115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T</w:t>
                  </w:r>
                  <w:r w:rsidR="009226C9">
                    <w:rPr>
                      <w:rFonts w:ascii="Arial" w:hAnsi="Arial" w:cs="Arial"/>
                      <w:b/>
                      <w:sz w:val="20"/>
                      <w:szCs w:val="20"/>
                    </w:rPr>
                    <w:t>HÉNACAISE</w:t>
                  </w:r>
                  <w:r w:rsidRPr="00FE1159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Président : Joël DAUDÉ </w:t>
                  </w:r>
                </w:p>
                <w:p w:rsidR="008C61CD" w:rsidRPr="00FE1159" w:rsidRDefault="004B0086" w:rsidP="00C56258">
                  <w:pPr>
                    <w:shd w:val="clear" w:color="auto" w:fill="FDFAD3"/>
                    <w:spacing w:after="0" w:line="240" w:lineRule="auto"/>
                    <w:ind w:left="142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hyperlink r:id="rId6" w:history="1">
                    <w:r w:rsidR="00323F3A" w:rsidRPr="00FE1159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daude.sophie@orange.fr</w:t>
                    </w:r>
                  </w:hyperlink>
                  <w:r w:rsidR="00323F3A" w:rsidRPr="00FE1159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 06 68 13 11 92</w:t>
                  </w:r>
                </w:p>
                <w:p w:rsidR="00E01042" w:rsidRPr="00FE1159" w:rsidRDefault="00323F3A" w:rsidP="00C56258">
                  <w:pPr>
                    <w:shd w:val="clear" w:color="auto" w:fill="FDFAD3"/>
                    <w:spacing w:after="0" w:line="240" w:lineRule="auto"/>
                    <w:ind w:left="142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FE1159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Responsable  projet : Michel JAULIN </w:t>
                  </w:r>
                  <w:hyperlink r:id="rId7" w:history="1">
                    <w:r w:rsidRPr="00FE1159"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micheljaulin@laposte.net</w:t>
                    </w:r>
                  </w:hyperlink>
                  <w:r w:rsidRPr="00FE1159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 06 72 21 15 </w:t>
                  </w:r>
                  <w:proofErr w:type="spellStart"/>
                  <w:r w:rsidRPr="00FE1159">
                    <w:rPr>
                      <w:rFonts w:ascii="Arial" w:hAnsi="Arial" w:cs="Arial"/>
                      <w:i/>
                      <w:sz w:val="20"/>
                      <w:szCs w:val="20"/>
                    </w:rPr>
                    <w:t>15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2.1pt;margin-top:.75pt;width:534.45pt;height:194.1pt;z-index:251661312;mso-height-percent:200;mso-height-percent:200;mso-width-relative:margin;mso-height-relative:margin" filled="f" stroked="f">
            <v:textbox style="mso-next-textbox:#_x0000_s1027;mso-fit-shape-to-text:t">
              <w:txbxContent>
                <w:p w:rsidR="008E2316" w:rsidRPr="00C56258" w:rsidRDefault="000076BC" w:rsidP="008E2316">
                  <w:pPr>
                    <w:spacing w:after="120" w:line="240" w:lineRule="auto"/>
                    <w:jc w:val="center"/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</w:pPr>
                  <w:r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 xml:space="preserve">Samedi </w:t>
                  </w:r>
                  <w:r w:rsidR="00E60867"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>1</w:t>
                  </w:r>
                  <w:r w:rsidR="00796532"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>2</w:t>
                  </w:r>
                  <w:r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 xml:space="preserve"> mai 201</w:t>
                  </w:r>
                  <w:r w:rsidR="00796532"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>8</w:t>
                  </w:r>
                  <w:r w:rsidR="007124BE"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 xml:space="preserve"> </w:t>
                  </w:r>
                </w:p>
                <w:p w:rsidR="000076BC" w:rsidRPr="00C56258" w:rsidRDefault="007124BE" w:rsidP="008E2316">
                  <w:pPr>
                    <w:spacing w:after="120" w:line="240" w:lineRule="auto"/>
                    <w:jc w:val="center"/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</w:pPr>
                  <w:proofErr w:type="spellStart"/>
                  <w:r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>Thénac</w:t>
                  </w:r>
                  <w:proofErr w:type="spellEnd"/>
                  <w:r w:rsidR="008E2316"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 xml:space="preserve"> (17)</w:t>
                  </w:r>
                  <w:r w:rsidR="000076BC"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 xml:space="preserve"> </w:t>
                  </w:r>
                </w:p>
                <w:p w:rsidR="008E2316" w:rsidRPr="00C56258" w:rsidRDefault="008E2316" w:rsidP="008E2316">
                  <w:pPr>
                    <w:spacing w:after="120" w:line="240" w:lineRule="auto"/>
                    <w:jc w:val="center"/>
                    <w:rPr>
                      <w:rFonts w:ascii="Lucida Calligraphy" w:hAnsi="Lucida Calligraphy"/>
                      <w:color w:val="3B4975"/>
                      <w:sz w:val="20"/>
                      <w:szCs w:val="20"/>
                    </w:rPr>
                  </w:pPr>
                </w:p>
                <w:p w:rsidR="000076BC" w:rsidRPr="00C56258" w:rsidRDefault="00796532" w:rsidP="008E2316">
                  <w:pPr>
                    <w:spacing w:after="120" w:line="240" w:lineRule="auto"/>
                    <w:jc w:val="center"/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</w:pPr>
                  <w:r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>2</w:t>
                  </w:r>
                  <w:r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  <w:vertAlign w:val="superscript"/>
                    </w:rPr>
                    <w:t>ème</w:t>
                  </w:r>
                  <w:r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 xml:space="preserve"> r</w:t>
                  </w:r>
                  <w:r w:rsidR="000076BC"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>encontre pêche à la mouche</w:t>
                  </w:r>
                  <w:r w:rsidR="00BA7C58"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 xml:space="preserve"> </w:t>
                  </w:r>
                  <w:r w:rsidRPr="00C56258">
                    <w:rPr>
                      <w:rFonts w:ascii="Lucida Calligraphy" w:hAnsi="Lucida Calligraphy"/>
                      <w:color w:val="3B4975"/>
                      <w:sz w:val="52"/>
                      <w:szCs w:val="52"/>
                    </w:rPr>
                    <w:t>Nouvelle Aquitaine &amp; Bretagne</w:t>
                  </w:r>
                </w:p>
              </w:txbxContent>
            </v:textbox>
          </v:shape>
        </w:pict>
      </w:r>
      <w:r w:rsidR="000076BC">
        <w:rPr>
          <w:noProof/>
          <w:lang w:eastAsia="fr-FR"/>
        </w:rPr>
        <w:drawing>
          <wp:inline distT="0" distB="0" distL="0" distR="0">
            <wp:extent cx="6809767" cy="9773042"/>
            <wp:effectExtent l="19050" t="0" r="0" b="0"/>
            <wp:docPr id="1" name="Image 1" descr="C:\Users\hp.hp-HP\Desktop\franç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.hp-HP\Desktop\franço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588" cy="9775655"/>
                    </a:xfrm>
                    <a:prstGeom prst="rect">
                      <a:avLst/>
                    </a:prstGeom>
                    <a:solidFill>
                      <a:srgbClr val="FBEDC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/>
      </w:tblPr>
      <w:tblGrid>
        <w:gridCol w:w="3369"/>
        <w:gridCol w:w="2126"/>
        <w:gridCol w:w="1984"/>
        <w:gridCol w:w="3127"/>
      </w:tblGrid>
      <w:tr w:rsidR="00243C60" w:rsidTr="00877D0C">
        <w:tc>
          <w:tcPr>
            <w:tcW w:w="10606" w:type="dxa"/>
            <w:gridSpan w:val="4"/>
          </w:tcPr>
          <w:p w:rsidR="00E1261C" w:rsidRPr="00E1261C" w:rsidRDefault="00E1261C" w:rsidP="00E1261C">
            <w:pPr>
              <w:jc w:val="center"/>
              <w:rPr>
                <w:b/>
                <w:caps/>
              </w:rPr>
            </w:pPr>
            <w:r w:rsidRPr="00E1261C">
              <w:rPr>
                <w:b/>
                <w:caps/>
              </w:rPr>
              <w:lastRenderedPageBreak/>
              <w:t>Bulletin d</w:t>
            </w:r>
            <w:r w:rsidR="00FE1159">
              <w:rPr>
                <w:b/>
                <w:caps/>
              </w:rPr>
              <w:t>’</w:t>
            </w:r>
            <w:r w:rsidRPr="00E1261C">
              <w:rPr>
                <w:b/>
                <w:caps/>
              </w:rPr>
              <w:t>inscription</w:t>
            </w:r>
            <w:r w:rsidR="00B6252C">
              <w:rPr>
                <w:b/>
                <w:caps/>
              </w:rPr>
              <w:t xml:space="preserve"> CLUB</w:t>
            </w:r>
          </w:p>
          <w:p w:rsidR="00243C60" w:rsidRDefault="00243C60">
            <w:r w:rsidRPr="00472F8B">
              <w:rPr>
                <w:b/>
              </w:rPr>
              <w:t>Nom du club</w:t>
            </w:r>
            <w:r>
              <w:t> :</w:t>
            </w:r>
          </w:p>
          <w:p w:rsidR="00B6252C" w:rsidRDefault="00243C60" w:rsidP="00243C60">
            <w:r w:rsidRPr="00472F8B">
              <w:rPr>
                <w:b/>
              </w:rPr>
              <w:t xml:space="preserve">Nom </w:t>
            </w:r>
            <w:r w:rsidR="00B6252C">
              <w:rPr>
                <w:b/>
              </w:rPr>
              <w:t xml:space="preserve">&amp; </w:t>
            </w:r>
            <w:r w:rsidR="00442679">
              <w:rPr>
                <w:b/>
              </w:rPr>
              <w:t>P</w:t>
            </w:r>
            <w:r w:rsidR="00B3587F">
              <w:rPr>
                <w:b/>
              </w:rPr>
              <w:t xml:space="preserve">rénom </w:t>
            </w:r>
            <w:r w:rsidRPr="00472F8B">
              <w:rPr>
                <w:b/>
              </w:rPr>
              <w:t xml:space="preserve">du </w:t>
            </w:r>
            <w:r w:rsidR="00E1261C" w:rsidRPr="00472F8B">
              <w:rPr>
                <w:b/>
              </w:rPr>
              <w:t>Pr</w:t>
            </w:r>
            <w:r w:rsidRPr="00472F8B">
              <w:rPr>
                <w:b/>
              </w:rPr>
              <w:t>ésident</w:t>
            </w:r>
            <w:r>
              <w:t> :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B6252C" w:rsidRDefault="00243C60" w:rsidP="00243C60">
            <w:r w:rsidRPr="00472F8B">
              <w:rPr>
                <w:b/>
              </w:rPr>
              <w:t>Tél</w:t>
            </w:r>
            <w:r>
              <w:t xml:space="preserve"> : </w:t>
            </w:r>
            <w:r>
              <w:tab/>
            </w:r>
            <w:r>
              <w:tab/>
            </w:r>
            <w:r>
              <w:tab/>
            </w:r>
          </w:p>
          <w:p w:rsidR="00243C60" w:rsidRDefault="00472F8B" w:rsidP="00243C60">
            <w:r>
              <w:t>C</w:t>
            </w:r>
            <w:r w:rsidR="00243C60" w:rsidRPr="00472F8B">
              <w:rPr>
                <w:b/>
              </w:rPr>
              <w:t>ourriel</w:t>
            </w:r>
            <w:r w:rsidR="00243C60">
              <w:t> :</w:t>
            </w:r>
          </w:p>
          <w:p w:rsidR="00E1261C" w:rsidRDefault="00E1261C" w:rsidP="00243C60"/>
        </w:tc>
      </w:tr>
      <w:tr w:rsidR="00243C60" w:rsidTr="00CA6C87">
        <w:trPr>
          <w:trHeight w:val="454"/>
        </w:trPr>
        <w:tc>
          <w:tcPr>
            <w:tcW w:w="10606" w:type="dxa"/>
            <w:gridSpan w:val="4"/>
            <w:vAlign w:val="center"/>
          </w:tcPr>
          <w:p w:rsidR="00243C60" w:rsidRPr="00E1261C" w:rsidRDefault="00243C60" w:rsidP="00B6252C">
            <w:pPr>
              <w:jc w:val="center"/>
              <w:rPr>
                <w:b/>
                <w:caps/>
              </w:rPr>
            </w:pPr>
            <w:r w:rsidRPr="00E1261C">
              <w:rPr>
                <w:b/>
                <w:caps/>
              </w:rPr>
              <w:t xml:space="preserve">Liste des </w:t>
            </w:r>
            <w:r w:rsidR="00E6422F">
              <w:rPr>
                <w:b/>
                <w:caps/>
              </w:rPr>
              <w:t>P</w:t>
            </w:r>
            <w:r w:rsidR="00E6422F" w:rsidRPr="00E6422F">
              <w:rPr>
                <w:b/>
                <w:caps/>
              </w:rPr>
              <w:t>Ê</w:t>
            </w:r>
            <w:r w:rsidR="00E6422F">
              <w:rPr>
                <w:b/>
                <w:caps/>
              </w:rPr>
              <w:t xml:space="preserve">CHEURS A LA MOUCHE </w:t>
            </w:r>
            <w:r w:rsidR="00B6252C">
              <w:rPr>
                <w:b/>
                <w:caps/>
              </w:rPr>
              <w:t>PARTICIPANTS</w:t>
            </w:r>
          </w:p>
        </w:tc>
      </w:tr>
      <w:tr w:rsidR="00243C60" w:rsidTr="00CA6C87">
        <w:trPr>
          <w:trHeight w:val="454"/>
        </w:trPr>
        <w:tc>
          <w:tcPr>
            <w:tcW w:w="3369" w:type="dxa"/>
            <w:vAlign w:val="center"/>
          </w:tcPr>
          <w:p w:rsidR="00243C60" w:rsidRPr="00E1261C" w:rsidRDefault="00243C60" w:rsidP="00CA6C87">
            <w:pPr>
              <w:jc w:val="center"/>
              <w:rPr>
                <w:b/>
              </w:rPr>
            </w:pPr>
            <w:r w:rsidRPr="00E1261C">
              <w:rPr>
                <w:b/>
              </w:rPr>
              <w:t>Nom</w:t>
            </w:r>
          </w:p>
        </w:tc>
        <w:tc>
          <w:tcPr>
            <w:tcW w:w="2126" w:type="dxa"/>
            <w:vAlign w:val="center"/>
          </w:tcPr>
          <w:p w:rsidR="00243C60" w:rsidRPr="00E1261C" w:rsidRDefault="00243C60" w:rsidP="00CA6C87">
            <w:pPr>
              <w:jc w:val="center"/>
              <w:rPr>
                <w:b/>
              </w:rPr>
            </w:pPr>
            <w:r w:rsidRPr="00E1261C">
              <w:rPr>
                <w:b/>
              </w:rPr>
              <w:t>Prénom</w:t>
            </w:r>
          </w:p>
        </w:tc>
        <w:tc>
          <w:tcPr>
            <w:tcW w:w="1984" w:type="dxa"/>
            <w:vAlign w:val="center"/>
          </w:tcPr>
          <w:p w:rsidR="00243C60" w:rsidRPr="00E1261C" w:rsidRDefault="00243C60" w:rsidP="00CA6C87">
            <w:pPr>
              <w:jc w:val="center"/>
              <w:rPr>
                <w:b/>
              </w:rPr>
            </w:pPr>
            <w:r w:rsidRPr="00E1261C">
              <w:rPr>
                <w:b/>
              </w:rPr>
              <w:t>Tél</w:t>
            </w:r>
          </w:p>
        </w:tc>
        <w:tc>
          <w:tcPr>
            <w:tcW w:w="3127" w:type="dxa"/>
            <w:vAlign w:val="center"/>
          </w:tcPr>
          <w:p w:rsidR="00243C60" w:rsidRPr="00E1261C" w:rsidRDefault="00243C60" w:rsidP="00CA6C87">
            <w:pPr>
              <w:jc w:val="center"/>
              <w:rPr>
                <w:b/>
              </w:rPr>
            </w:pPr>
            <w:r w:rsidRPr="00E1261C">
              <w:rPr>
                <w:b/>
              </w:rPr>
              <w:t>courriel</w:t>
            </w:r>
          </w:p>
        </w:tc>
      </w:tr>
      <w:tr w:rsidR="00243C60" w:rsidTr="00CA6C87">
        <w:trPr>
          <w:trHeight w:val="454"/>
        </w:trPr>
        <w:tc>
          <w:tcPr>
            <w:tcW w:w="3369" w:type="dxa"/>
          </w:tcPr>
          <w:p w:rsidR="00243C60" w:rsidRDefault="00243C60"/>
        </w:tc>
        <w:tc>
          <w:tcPr>
            <w:tcW w:w="2126" w:type="dxa"/>
          </w:tcPr>
          <w:p w:rsidR="00243C60" w:rsidRDefault="00243C60"/>
        </w:tc>
        <w:tc>
          <w:tcPr>
            <w:tcW w:w="1984" w:type="dxa"/>
          </w:tcPr>
          <w:p w:rsidR="00243C60" w:rsidRDefault="00243C60"/>
        </w:tc>
        <w:tc>
          <w:tcPr>
            <w:tcW w:w="3127" w:type="dxa"/>
          </w:tcPr>
          <w:p w:rsidR="00243C60" w:rsidRDefault="00243C60"/>
        </w:tc>
      </w:tr>
      <w:tr w:rsidR="00243C60" w:rsidTr="00CA6C87">
        <w:trPr>
          <w:trHeight w:val="454"/>
        </w:trPr>
        <w:tc>
          <w:tcPr>
            <w:tcW w:w="3369" w:type="dxa"/>
          </w:tcPr>
          <w:p w:rsidR="00243C60" w:rsidRDefault="00243C60"/>
        </w:tc>
        <w:tc>
          <w:tcPr>
            <w:tcW w:w="2126" w:type="dxa"/>
          </w:tcPr>
          <w:p w:rsidR="00243C60" w:rsidRDefault="00243C60"/>
        </w:tc>
        <w:tc>
          <w:tcPr>
            <w:tcW w:w="1984" w:type="dxa"/>
          </w:tcPr>
          <w:p w:rsidR="00243C60" w:rsidRDefault="00243C60"/>
        </w:tc>
        <w:tc>
          <w:tcPr>
            <w:tcW w:w="3127" w:type="dxa"/>
          </w:tcPr>
          <w:p w:rsidR="00243C60" w:rsidRDefault="00243C60"/>
        </w:tc>
      </w:tr>
      <w:tr w:rsidR="00243C60" w:rsidTr="00CA6C87">
        <w:trPr>
          <w:trHeight w:val="454"/>
        </w:trPr>
        <w:tc>
          <w:tcPr>
            <w:tcW w:w="3369" w:type="dxa"/>
          </w:tcPr>
          <w:p w:rsidR="00243C60" w:rsidRDefault="00243C60"/>
        </w:tc>
        <w:tc>
          <w:tcPr>
            <w:tcW w:w="2126" w:type="dxa"/>
          </w:tcPr>
          <w:p w:rsidR="00243C60" w:rsidRDefault="00243C60"/>
        </w:tc>
        <w:tc>
          <w:tcPr>
            <w:tcW w:w="1984" w:type="dxa"/>
          </w:tcPr>
          <w:p w:rsidR="00243C60" w:rsidRDefault="00243C60"/>
        </w:tc>
        <w:tc>
          <w:tcPr>
            <w:tcW w:w="3127" w:type="dxa"/>
          </w:tcPr>
          <w:p w:rsidR="00243C60" w:rsidRDefault="00243C60"/>
        </w:tc>
      </w:tr>
      <w:tr w:rsidR="00243C60" w:rsidTr="00CA6C87">
        <w:trPr>
          <w:trHeight w:val="454"/>
        </w:trPr>
        <w:tc>
          <w:tcPr>
            <w:tcW w:w="3369" w:type="dxa"/>
          </w:tcPr>
          <w:p w:rsidR="00243C60" w:rsidRDefault="00243C60"/>
        </w:tc>
        <w:tc>
          <w:tcPr>
            <w:tcW w:w="2126" w:type="dxa"/>
          </w:tcPr>
          <w:p w:rsidR="00243C60" w:rsidRDefault="00243C60"/>
        </w:tc>
        <w:tc>
          <w:tcPr>
            <w:tcW w:w="1984" w:type="dxa"/>
          </w:tcPr>
          <w:p w:rsidR="00243C60" w:rsidRDefault="00243C60"/>
        </w:tc>
        <w:tc>
          <w:tcPr>
            <w:tcW w:w="3127" w:type="dxa"/>
          </w:tcPr>
          <w:p w:rsidR="00243C60" w:rsidRDefault="00243C60"/>
        </w:tc>
      </w:tr>
      <w:tr w:rsidR="00243C60" w:rsidTr="00CA6C87">
        <w:trPr>
          <w:trHeight w:val="454"/>
        </w:trPr>
        <w:tc>
          <w:tcPr>
            <w:tcW w:w="3369" w:type="dxa"/>
          </w:tcPr>
          <w:p w:rsidR="00243C60" w:rsidRDefault="00243C60"/>
        </w:tc>
        <w:tc>
          <w:tcPr>
            <w:tcW w:w="2126" w:type="dxa"/>
          </w:tcPr>
          <w:p w:rsidR="00243C60" w:rsidRDefault="00243C60"/>
        </w:tc>
        <w:tc>
          <w:tcPr>
            <w:tcW w:w="1984" w:type="dxa"/>
          </w:tcPr>
          <w:p w:rsidR="00243C60" w:rsidRDefault="00243C60"/>
        </w:tc>
        <w:tc>
          <w:tcPr>
            <w:tcW w:w="3127" w:type="dxa"/>
          </w:tcPr>
          <w:p w:rsidR="00243C60" w:rsidRDefault="00243C60"/>
        </w:tc>
      </w:tr>
      <w:tr w:rsidR="00243C60" w:rsidTr="00CA6C87">
        <w:trPr>
          <w:trHeight w:val="454"/>
        </w:trPr>
        <w:tc>
          <w:tcPr>
            <w:tcW w:w="3369" w:type="dxa"/>
          </w:tcPr>
          <w:p w:rsidR="00243C60" w:rsidRDefault="00243C60"/>
        </w:tc>
        <w:tc>
          <w:tcPr>
            <w:tcW w:w="2126" w:type="dxa"/>
          </w:tcPr>
          <w:p w:rsidR="00243C60" w:rsidRDefault="00243C60"/>
        </w:tc>
        <w:tc>
          <w:tcPr>
            <w:tcW w:w="1984" w:type="dxa"/>
          </w:tcPr>
          <w:p w:rsidR="00243C60" w:rsidRDefault="00243C60"/>
        </w:tc>
        <w:tc>
          <w:tcPr>
            <w:tcW w:w="3127" w:type="dxa"/>
          </w:tcPr>
          <w:p w:rsidR="00243C60" w:rsidRDefault="00243C60"/>
        </w:tc>
      </w:tr>
      <w:tr w:rsidR="00243C60" w:rsidTr="00CA6C87">
        <w:trPr>
          <w:trHeight w:val="454"/>
        </w:trPr>
        <w:tc>
          <w:tcPr>
            <w:tcW w:w="3369" w:type="dxa"/>
          </w:tcPr>
          <w:p w:rsidR="00243C60" w:rsidRDefault="00243C60" w:rsidP="00E4290B"/>
        </w:tc>
        <w:tc>
          <w:tcPr>
            <w:tcW w:w="2126" w:type="dxa"/>
          </w:tcPr>
          <w:p w:rsidR="00243C60" w:rsidRDefault="00243C60" w:rsidP="00E4290B"/>
        </w:tc>
        <w:tc>
          <w:tcPr>
            <w:tcW w:w="1984" w:type="dxa"/>
          </w:tcPr>
          <w:p w:rsidR="00243C60" w:rsidRDefault="00243C60" w:rsidP="00E4290B"/>
        </w:tc>
        <w:tc>
          <w:tcPr>
            <w:tcW w:w="3127" w:type="dxa"/>
          </w:tcPr>
          <w:p w:rsidR="00243C60" w:rsidRDefault="00243C60" w:rsidP="00E4290B"/>
        </w:tc>
      </w:tr>
      <w:tr w:rsidR="00243C60" w:rsidTr="00CA6C87">
        <w:trPr>
          <w:trHeight w:val="454"/>
        </w:trPr>
        <w:tc>
          <w:tcPr>
            <w:tcW w:w="3369" w:type="dxa"/>
          </w:tcPr>
          <w:p w:rsidR="00243C60" w:rsidRDefault="00243C60" w:rsidP="00E4290B"/>
        </w:tc>
        <w:tc>
          <w:tcPr>
            <w:tcW w:w="2126" w:type="dxa"/>
          </w:tcPr>
          <w:p w:rsidR="00243C60" w:rsidRDefault="00243C60" w:rsidP="00E4290B"/>
        </w:tc>
        <w:tc>
          <w:tcPr>
            <w:tcW w:w="1984" w:type="dxa"/>
          </w:tcPr>
          <w:p w:rsidR="00243C60" w:rsidRDefault="00243C60" w:rsidP="00E4290B"/>
        </w:tc>
        <w:tc>
          <w:tcPr>
            <w:tcW w:w="3127" w:type="dxa"/>
          </w:tcPr>
          <w:p w:rsidR="00243C60" w:rsidRDefault="00243C60" w:rsidP="00E4290B"/>
        </w:tc>
      </w:tr>
      <w:tr w:rsidR="00243C60" w:rsidTr="00CA6C87">
        <w:trPr>
          <w:trHeight w:val="454"/>
        </w:trPr>
        <w:tc>
          <w:tcPr>
            <w:tcW w:w="3369" w:type="dxa"/>
          </w:tcPr>
          <w:p w:rsidR="00243C60" w:rsidRDefault="00243C60" w:rsidP="00E4290B"/>
        </w:tc>
        <w:tc>
          <w:tcPr>
            <w:tcW w:w="2126" w:type="dxa"/>
          </w:tcPr>
          <w:p w:rsidR="00243C60" w:rsidRDefault="00243C60" w:rsidP="00E4290B"/>
        </w:tc>
        <w:tc>
          <w:tcPr>
            <w:tcW w:w="1984" w:type="dxa"/>
          </w:tcPr>
          <w:p w:rsidR="00243C60" w:rsidRDefault="00243C60" w:rsidP="00E4290B"/>
        </w:tc>
        <w:tc>
          <w:tcPr>
            <w:tcW w:w="3127" w:type="dxa"/>
          </w:tcPr>
          <w:p w:rsidR="00243C60" w:rsidRDefault="00243C60" w:rsidP="00E4290B"/>
        </w:tc>
      </w:tr>
      <w:tr w:rsidR="00243C60" w:rsidTr="00CA6C87">
        <w:trPr>
          <w:trHeight w:val="454"/>
        </w:trPr>
        <w:tc>
          <w:tcPr>
            <w:tcW w:w="3369" w:type="dxa"/>
          </w:tcPr>
          <w:p w:rsidR="00243C60" w:rsidRDefault="00243C60" w:rsidP="00E4290B"/>
        </w:tc>
        <w:tc>
          <w:tcPr>
            <w:tcW w:w="2126" w:type="dxa"/>
          </w:tcPr>
          <w:p w:rsidR="00243C60" w:rsidRDefault="00243C60" w:rsidP="00E4290B"/>
        </w:tc>
        <w:tc>
          <w:tcPr>
            <w:tcW w:w="1984" w:type="dxa"/>
          </w:tcPr>
          <w:p w:rsidR="00243C60" w:rsidRDefault="00243C60" w:rsidP="00E4290B"/>
        </w:tc>
        <w:tc>
          <w:tcPr>
            <w:tcW w:w="3127" w:type="dxa"/>
          </w:tcPr>
          <w:p w:rsidR="00243C60" w:rsidRDefault="00243C60" w:rsidP="00E4290B"/>
        </w:tc>
      </w:tr>
      <w:tr w:rsidR="00243C60" w:rsidTr="00CA6C87">
        <w:trPr>
          <w:trHeight w:val="454"/>
        </w:trPr>
        <w:tc>
          <w:tcPr>
            <w:tcW w:w="3369" w:type="dxa"/>
          </w:tcPr>
          <w:p w:rsidR="00243C60" w:rsidRDefault="00243C60" w:rsidP="00E4290B"/>
        </w:tc>
        <w:tc>
          <w:tcPr>
            <w:tcW w:w="2126" w:type="dxa"/>
          </w:tcPr>
          <w:p w:rsidR="00243C60" w:rsidRDefault="00243C60" w:rsidP="00E4290B"/>
        </w:tc>
        <w:tc>
          <w:tcPr>
            <w:tcW w:w="1984" w:type="dxa"/>
          </w:tcPr>
          <w:p w:rsidR="00243C60" w:rsidRDefault="00243C60" w:rsidP="00E4290B"/>
        </w:tc>
        <w:tc>
          <w:tcPr>
            <w:tcW w:w="3127" w:type="dxa"/>
          </w:tcPr>
          <w:p w:rsidR="00243C60" w:rsidRDefault="00243C60" w:rsidP="00E4290B"/>
        </w:tc>
      </w:tr>
      <w:tr w:rsidR="00B6252C" w:rsidTr="00B6252C">
        <w:trPr>
          <w:trHeight w:val="454"/>
        </w:trPr>
        <w:tc>
          <w:tcPr>
            <w:tcW w:w="3369" w:type="dxa"/>
          </w:tcPr>
          <w:p w:rsidR="00B6252C" w:rsidRDefault="00B6252C" w:rsidP="00085403"/>
        </w:tc>
        <w:tc>
          <w:tcPr>
            <w:tcW w:w="2126" w:type="dxa"/>
          </w:tcPr>
          <w:p w:rsidR="00B6252C" w:rsidRDefault="00B6252C" w:rsidP="00085403"/>
        </w:tc>
        <w:tc>
          <w:tcPr>
            <w:tcW w:w="1984" w:type="dxa"/>
          </w:tcPr>
          <w:p w:rsidR="00B6252C" w:rsidRDefault="00B6252C" w:rsidP="00085403"/>
        </w:tc>
        <w:tc>
          <w:tcPr>
            <w:tcW w:w="3127" w:type="dxa"/>
          </w:tcPr>
          <w:p w:rsidR="00B6252C" w:rsidRDefault="00B6252C" w:rsidP="00085403"/>
        </w:tc>
      </w:tr>
      <w:tr w:rsidR="00B6252C" w:rsidTr="00B6252C">
        <w:trPr>
          <w:trHeight w:val="454"/>
        </w:trPr>
        <w:tc>
          <w:tcPr>
            <w:tcW w:w="3369" w:type="dxa"/>
          </w:tcPr>
          <w:p w:rsidR="00B6252C" w:rsidRDefault="00B6252C" w:rsidP="00085403"/>
        </w:tc>
        <w:tc>
          <w:tcPr>
            <w:tcW w:w="2126" w:type="dxa"/>
          </w:tcPr>
          <w:p w:rsidR="00B6252C" w:rsidRDefault="00B6252C" w:rsidP="00085403"/>
        </w:tc>
        <w:tc>
          <w:tcPr>
            <w:tcW w:w="1984" w:type="dxa"/>
          </w:tcPr>
          <w:p w:rsidR="00B6252C" w:rsidRDefault="00B6252C" w:rsidP="00085403"/>
        </w:tc>
        <w:tc>
          <w:tcPr>
            <w:tcW w:w="3127" w:type="dxa"/>
          </w:tcPr>
          <w:p w:rsidR="00B6252C" w:rsidRDefault="00B6252C" w:rsidP="00085403"/>
        </w:tc>
      </w:tr>
    </w:tbl>
    <w:p w:rsidR="00B6252C" w:rsidRDefault="00B6252C" w:rsidP="00D82269">
      <w:pPr>
        <w:spacing w:after="120"/>
      </w:pPr>
    </w:p>
    <w:p w:rsidR="00B6252C" w:rsidRPr="00A73B5B" w:rsidRDefault="00B6252C" w:rsidP="00B6252C">
      <w:pPr>
        <w:rPr>
          <w:b/>
          <w:sz w:val="24"/>
          <w:szCs w:val="24"/>
        </w:rPr>
      </w:pPr>
      <w:r w:rsidRPr="00A73B5B">
        <w:rPr>
          <w:b/>
          <w:sz w:val="24"/>
          <w:szCs w:val="24"/>
        </w:rPr>
        <w:t>Nb total :</w:t>
      </w:r>
      <w:r w:rsidRPr="00A73B5B">
        <w:rPr>
          <w:b/>
          <w:sz w:val="24"/>
          <w:szCs w:val="24"/>
        </w:rPr>
        <w:tab/>
      </w:r>
      <w:r w:rsidRPr="00A73B5B">
        <w:rPr>
          <w:b/>
          <w:sz w:val="24"/>
          <w:szCs w:val="24"/>
        </w:rPr>
        <w:tab/>
        <w:t xml:space="preserve">X 15€ = </w:t>
      </w:r>
    </w:p>
    <w:p w:rsidR="00B6252C" w:rsidRPr="00C56258" w:rsidRDefault="00B6252C" w:rsidP="00B6252C">
      <w:pPr>
        <w:rPr>
          <w:color w:val="FF0000"/>
          <w:sz w:val="24"/>
          <w:szCs w:val="24"/>
        </w:rPr>
      </w:pPr>
      <w:r w:rsidRPr="00C56258">
        <w:rPr>
          <w:sz w:val="24"/>
          <w:szCs w:val="24"/>
        </w:rPr>
        <w:t xml:space="preserve">Merci de nous retourner ce bulletin d’inscription complété </w:t>
      </w:r>
      <w:r w:rsidR="00C56258" w:rsidRPr="00C56258">
        <w:rPr>
          <w:sz w:val="24"/>
          <w:szCs w:val="24"/>
        </w:rPr>
        <w:t>et de joindre votre chèque</w:t>
      </w:r>
      <w:r w:rsidRPr="00C56258">
        <w:rPr>
          <w:sz w:val="24"/>
          <w:szCs w:val="24"/>
        </w:rPr>
        <w:t xml:space="preserve"> </w:t>
      </w:r>
      <w:r w:rsidRPr="00C56258">
        <w:rPr>
          <w:b/>
          <w:sz w:val="24"/>
          <w:szCs w:val="24"/>
        </w:rPr>
        <w:t xml:space="preserve">à l’ordre de la Phrygane </w:t>
      </w:r>
      <w:r w:rsidRPr="00C56258">
        <w:rPr>
          <w:sz w:val="24"/>
          <w:szCs w:val="24"/>
        </w:rPr>
        <w:t>à l’adresse suivante :</w:t>
      </w:r>
    </w:p>
    <w:p w:rsidR="00B6252C" w:rsidRPr="00A73B5B" w:rsidRDefault="00A73B5B" w:rsidP="00B6252C">
      <w:pPr>
        <w:jc w:val="center"/>
        <w:rPr>
          <w:b/>
          <w:sz w:val="24"/>
          <w:szCs w:val="24"/>
        </w:rPr>
      </w:pPr>
      <w:r w:rsidRPr="00A73B5B">
        <w:rPr>
          <w:b/>
          <w:sz w:val="24"/>
          <w:szCs w:val="24"/>
        </w:rPr>
        <w:t>André VEILLON 4 rue du Dr BAURAY 17460 THENAC</w:t>
      </w:r>
    </w:p>
    <w:p w:rsidR="00B6252C" w:rsidRPr="00C56258" w:rsidRDefault="00B6252C" w:rsidP="00B6252C">
      <w:pPr>
        <w:rPr>
          <w:b/>
          <w:sz w:val="24"/>
          <w:szCs w:val="24"/>
        </w:rPr>
      </w:pPr>
      <w:r w:rsidRPr="00C56258">
        <w:rPr>
          <w:b/>
          <w:sz w:val="24"/>
          <w:szCs w:val="24"/>
        </w:rPr>
        <w:t xml:space="preserve">Avant le </w:t>
      </w:r>
      <w:r w:rsidR="001A1685">
        <w:rPr>
          <w:b/>
          <w:sz w:val="24"/>
          <w:szCs w:val="24"/>
        </w:rPr>
        <w:t>2</w:t>
      </w:r>
      <w:r w:rsidRPr="00C56258">
        <w:rPr>
          <w:b/>
          <w:sz w:val="24"/>
          <w:szCs w:val="24"/>
        </w:rPr>
        <w:t>5  avril 2018.</w:t>
      </w:r>
    </w:p>
    <w:p w:rsidR="001A1685" w:rsidRDefault="001A1685" w:rsidP="001A1685">
      <w:pPr>
        <w:spacing w:after="120"/>
      </w:pPr>
      <w:r>
        <w:t>PS : Merci de nous indiquer l</w:t>
      </w:r>
      <w:r w:rsidR="00A73B5B">
        <w:t>es</w:t>
      </w:r>
      <w:r>
        <w:t xml:space="preserve"> personnes qui souhaiteraient être hébergées dans la limite des places</w:t>
      </w:r>
      <w:r w:rsidR="00A73B5B">
        <w:t xml:space="preserve"> disponibles</w:t>
      </w:r>
      <w:r>
        <w:t xml:space="preserve">. </w:t>
      </w:r>
    </w:p>
    <w:p w:rsidR="00B6252C" w:rsidRDefault="00B6252C" w:rsidP="00B6252C">
      <w:pPr>
        <w:rPr>
          <w:b/>
        </w:rPr>
      </w:pPr>
    </w:p>
    <w:p w:rsidR="001A1685" w:rsidRDefault="001A1685" w:rsidP="00B6252C">
      <w:pPr>
        <w:rPr>
          <w:b/>
        </w:rPr>
      </w:pPr>
    </w:p>
    <w:p w:rsidR="00B6252C" w:rsidRPr="00C94C6E" w:rsidRDefault="00B6252C" w:rsidP="00C56258">
      <w:pPr>
        <w:jc w:val="center"/>
        <w:rPr>
          <w:b/>
        </w:rPr>
      </w:pPr>
      <w:r>
        <w:rPr>
          <w:b/>
        </w:rPr>
        <w:t>Partie à remplir si vous êtes un pêcheur à la mouche non membre d’un club</w:t>
      </w:r>
    </w:p>
    <w:tbl>
      <w:tblPr>
        <w:tblStyle w:val="Grilledutableau"/>
        <w:tblW w:w="0" w:type="auto"/>
        <w:tblLook w:val="04A0"/>
      </w:tblPr>
      <w:tblGrid>
        <w:gridCol w:w="2093"/>
        <w:gridCol w:w="1701"/>
        <w:gridCol w:w="2693"/>
        <w:gridCol w:w="1744"/>
        <w:gridCol w:w="2451"/>
      </w:tblGrid>
      <w:tr w:rsidR="00B6252C" w:rsidRPr="00E1261C" w:rsidTr="00B6252C">
        <w:trPr>
          <w:trHeight w:val="454"/>
        </w:trPr>
        <w:tc>
          <w:tcPr>
            <w:tcW w:w="2093" w:type="dxa"/>
            <w:vAlign w:val="center"/>
          </w:tcPr>
          <w:p w:rsidR="00B6252C" w:rsidRPr="00E1261C" w:rsidRDefault="00B6252C" w:rsidP="00085403">
            <w:pPr>
              <w:jc w:val="center"/>
              <w:rPr>
                <w:b/>
              </w:rPr>
            </w:pPr>
            <w:r w:rsidRPr="00E1261C">
              <w:rPr>
                <w:b/>
              </w:rPr>
              <w:t>Nom</w:t>
            </w:r>
          </w:p>
        </w:tc>
        <w:tc>
          <w:tcPr>
            <w:tcW w:w="1701" w:type="dxa"/>
            <w:vAlign w:val="center"/>
          </w:tcPr>
          <w:p w:rsidR="00B6252C" w:rsidRPr="00E1261C" w:rsidRDefault="00B6252C" w:rsidP="00085403">
            <w:pPr>
              <w:jc w:val="center"/>
              <w:rPr>
                <w:b/>
              </w:rPr>
            </w:pPr>
            <w:r w:rsidRPr="00E1261C">
              <w:rPr>
                <w:b/>
              </w:rPr>
              <w:t>Prénom</w:t>
            </w:r>
          </w:p>
        </w:tc>
        <w:tc>
          <w:tcPr>
            <w:tcW w:w="2693" w:type="dxa"/>
            <w:vAlign w:val="center"/>
          </w:tcPr>
          <w:p w:rsidR="00B6252C" w:rsidRPr="00E1261C" w:rsidRDefault="00B6252C" w:rsidP="00085403">
            <w:pPr>
              <w:jc w:val="center"/>
              <w:rPr>
                <w:b/>
              </w:rPr>
            </w:pPr>
            <w:r>
              <w:rPr>
                <w:b/>
              </w:rPr>
              <w:t>Adresse</w:t>
            </w:r>
          </w:p>
        </w:tc>
        <w:tc>
          <w:tcPr>
            <w:tcW w:w="1744" w:type="dxa"/>
            <w:vAlign w:val="center"/>
          </w:tcPr>
          <w:p w:rsidR="00B6252C" w:rsidRPr="00E1261C" w:rsidRDefault="00B6252C" w:rsidP="00085403">
            <w:pPr>
              <w:jc w:val="center"/>
              <w:rPr>
                <w:b/>
              </w:rPr>
            </w:pPr>
            <w:r w:rsidRPr="00E1261C">
              <w:rPr>
                <w:b/>
              </w:rPr>
              <w:t>Tél</w:t>
            </w:r>
          </w:p>
        </w:tc>
        <w:tc>
          <w:tcPr>
            <w:tcW w:w="2451" w:type="dxa"/>
            <w:vAlign w:val="center"/>
          </w:tcPr>
          <w:p w:rsidR="00B6252C" w:rsidRPr="00E1261C" w:rsidRDefault="00B6252C" w:rsidP="00085403">
            <w:pPr>
              <w:jc w:val="center"/>
              <w:rPr>
                <w:b/>
              </w:rPr>
            </w:pPr>
            <w:r w:rsidRPr="00E1261C">
              <w:rPr>
                <w:b/>
              </w:rPr>
              <w:t>courriel</w:t>
            </w:r>
          </w:p>
        </w:tc>
      </w:tr>
      <w:tr w:rsidR="00B6252C" w:rsidTr="00B6252C">
        <w:trPr>
          <w:trHeight w:val="754"/>
        </w:trPr>
        <w:tc>
          <w:tcPr>
            <w:tcW w:w="2093" w:type="dxa"/>
          </w:tcPr>
          <w:p w:rsidR="00B6252C" w:rsidRDefault="00B6252C" w:rsidP="00085403"/>
        </w:tc>
        <w:tc>
          <w:tcPr>
            <w:tcW w:w="1701" w:type="dxa"/>
          </w:tcPr>
          <w:p w:rsidR="00B6252C" w:rsidRDefault="00B6252C" w:rsidP="00085403"/>
        </w:tc>
        <w:tc>
          <w:tcPr>
            <w:tcW w:w="2693" w:type="dxa"/>
          </w:tcPr>
          <w:p w:rsidR="00B6252C" w:rsidRDefault="00B6252C" w:rsidP="00085403"/>
        </w:tc>
        <w:tc>
          <w:tcPr>
            <w:tcW w:w="1744" w:type="dxa"/>
          </w:tcPr>
          <w:p w:rsidR="00B6252C" w:rsidRDefault="00B6252C" w:rsidP="00085403"/>
        </w:tc>
        <w:tc>
          <w:tcPr>
            <w:tcW w:w="2451" w:type="dxa"/>
          </w:tcPr>
          <w:p w:rsidR="00B6252C" w:rsidRDefault="00B6252C" w:rsidP="00085403"/>
        </w:tc>
      </w:tr>
    </w:tbl>
    <w:p w:rsidR="00243C60" w:rsidRDefault="00243C60" w:rsidP="00B6252C">
      <w:pPr>
        <w:spacing w:after="120"/>
      </w:pPr>
    </w:p>
    <w:p w:rsidR="001A1685" w:rsidRDefault="001A1685" w:rsidP="00B6252C">
      <w:pPr>
        <w:spacing w:after="120"/>
      </w:pPr>
    </w:p>
    <w:sectPr w:rsidR="001A1685" w:rsidSect="000076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B7A4A"/>
    <w:multiLevelType w:val="hybridMultilevel"/>
    <w:tmpl w:val="2A427C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E2FDE"/>
    <w:multiLevelType w:val="hybridMultilevel"/>
    <w:tmpl w:val="4DB8F5A8"/>
    <w:lvl w:ilvl="0" w:tplc="8FE028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8FE0282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0407A"/>
    <w:multiLevelType w:val="hybridMultilevel"/>
    <w:tmpl w:val="8D06AF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1E49EC"/>
    <w:multiLevelType w:val="hybridMultilevel"/>
    <w:tmpl w:val="3D88DFB0"/>
    <w:lvl w:ilvl="0" w:tplc="8FE028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F6C27"/>
    <w:multiLevelType w:val="hybridMultilevel"/>
    <w:tmpl w:val="985686A0"/>
    <w:lvl w:ilvl="0" w:tplc="212C0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4D53C4"/>
    <w:multiLevelType w:val="hybridMultilevel"/>
    <w:tmpl w:val="AE627638"/>
    <w:lvl w:ilvl="0" w:tplc="8FE028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341F09"/>
    <w:multiLevelType w:val="hybridMultilevel"/>
    <w:tmpl w:val="BE183106"/>
    <w:lvl w:ilvl="0" w:tplc="8FE028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DC1E85"/>
    <w:multiLevelType w:val="hybridMultilevel"/>
    <w:tmpl w:val="273686D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B257C1"/>
    <w:multiLevelType w:val="hybridMultilevel"/>
    <w:tmpl w:val="8BE2D378"/>
    <w:lvl w:ilvl="0" w:tplc="8FE028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8FE0282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D54FC5"/>
    <w:multiLevelType w:val="hybridMultilevel"/>
    <w:tmpl w:val="0DF25712"/>
    <w:lvl w:ilvl="0" w:tplc="8FE028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943634" w:themeColor="accent2" w:themeShade="BF"/>
      </w:rPr>
    </w:lvl>
    <w:lvl w:ilvl="2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133898"/>
    <w:multiLevelType w:val="hybridMultilevel"/>
    <w:tmpl w:val="B778EA1E"/>
    <w:lvl w:ilvl="0" w:tplc="8FE0282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5"/>
  </w:num>
  <w:num w:numId="9">
    <w:abstractNumId w:val="7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076BC"/>
    <w:rsid w:val="000076BC"/>
    <w:rsid w:val="00052D47"/>
    <w:rsid w:val="000A75B9"/>
    <w:rsid w:val="000B3FE8"/>
    <w:rsid w:val="00114872"/>
    <w:rsid w:val="0012772D"/>
    <w:rsid w:val="00161003"/>
    <w:rsid w:val="00172221"/>
    <w:rsid w:val="001A1685"/>
    <w:rsid w:val="001C7443"/>
    <w:rsid w:val="001F1358"/>
    <w:rsid w:val="00243C60"/>
    <w:rsid w:val="00256D3A"/>
    <w:rsid w:val="00286A9B"/>
    <w:rsid w:val="00291323"/>
    <w:rsid w:val="002A4047"/>
    <w:rsid w:val="002E02D2"/>
    <w:rsid w:val="002E51AD"/>
    <w:rsid w:val="002F1B01"/>
    <w:rsid w:val="002F2664"/>
    <w:rsid w:val="00323F3A"/>
    <w:rsid w:val="00361C89"/>
    <w:rsid w:val="00396910"/>
    <w:rsid w:val="003B4D6F"/>
    <w:rsid w:val="003C4527"/>
    <w:rsid w:val="003C68AD"/>
    <w:rsid w:val="004131E9"/>
    <w:rsid w:val="00423EB4"/>
    <w:rsid w:val="00442679"/>
    <w:rsid w:val="00472F8B"/>
    <w:rsid w:val="00496D1F"/>
    <w:rsid w:val="004B0086"/>
    <w:rsid w:val="005B19FD"/>
    <w:rsid w:val="006655BC"/>
    <w:rsid w:val="00672078"/>
    <w:rsid w:val="00687A0A"/>
    <w:rsid w:val="006B112E"/>
    <w:rsid w:val="006E6A6F"/>
    <w:rsid w:val="007124BE"/>
    <w:rsid w:val="0072120A"/>
    <w:rsid w:val="00731233"/>
    <w:rsid w:val="00776B04"/>
    <w:rsid w:val="00796532"/>
    <w:rsid w:val="007C086D"/>
    <w:rsid w:val="00885EE2"/>
    <w:rsid w:val="008C61CD"/>
    <w:rsid w:val="008E2316"/>
    <w:rsid w:val="008F0C3F"/>
    <w:rsid w:val="009226C9"/>
    <w:rsid w:val="00965B7E"/>
    <w:rsid w:val="009B4D07"/>
    <w:rsid w:val="009F2C4E"/>
    <w:rsid w:val="00A73B5B"/>
    <w:rsid w:val="00A811F6"/>
    <w:rsid w:val="00A95D8D"/>
    <w:rsid w:val="00B3240F"/>
    <w:rsid w:val="00B3587F"/>
    <w:rsid w:val="00B6252C"/>
    <w:rsid w:val="00B67B5E"/>
    <w:rsid w:val="00BA7C58"/>
    <w:rsid w:val="00C06345"/>
    <w:rsid w:val="00C56258"/>
    <w:rsid w:val="00C94C6E"/>
    <w:rsid w:val="00CA6C87"/>
    <w:rsid w:val="00CC7D4E"/>
    <w:rsid w:val="00D17DD1"/>
    <w:rsid w:val="00D417B7"/>
    <w:rsid w:val="00D62086"/>
    <w:rsid w:val="00D82269"/>
    <w:rsid w:val="00E01042"/>
    <w:rsid w:val="00E06B5F"/>
    <w:rsid w:val="00E1261C"/>
    <w:rsid w:val="00E1722B"/>
    <w:rsid w:val="00E60867"/>
    <w:rsid w:val="00E6422F"/>
    <w:rsid w:val="00E67467"/>
    <w:rsid w:val="00E76B2F"/>
    <w:rsid w:val="00EB2FFE"/>
    <w:rsid w:val="00ED3E3F"/>
    <w:rsid w:val="00F53CA4"/>
    <w:rsid w:val="00F743BA"/>
    <w:rsid w:val="00FA08C8"/>
    <w:rsid w:val="00FB1076"/>
    <w:rsid w:val="00FB435C"/>
    <w:rsid w:val="00FE1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B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76B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076B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076BC"/>
    <w:pPr>
      <w:ind w:left="720"/>
      <w:contextualSpacing/>
    </w:pPr>
  </w:style>
  <w:style w:type="table" w:styleId="Grilledutableau">
    <w:name w:val="Table Grid"/>
    <w:basedOn w:val="TableauNormal"/>
    <w:uiPriority w:val="59"/>
    <w:rsid w:val="00243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micheljaulin@laposte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ude.sophie@orange.fr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cp:lastPrinted>2015-12-01T10:13:00Z</cp:lastPrinted>
  <dcterms:created xsi:type="dcterms:W3CDTF">2018-03-11T17:06:00Z</dcterms:created>
  <dcterms:modified xsi:type="dcterms:W3CDTF">2018-03-21T05:55:00Z</dcterms:modified>
</cp:coreProperties>
</file>